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3F" w:rsidRDefault="007E4026" w:rsidP="001B4859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6</w:t>
      </w:r>
      <w:r w:rsidR="00FA01BD">
        <w:rPr>
          <w:rFonts w:ascii="Times New Roman" w:hAnsi="Times New Roman"/>
          <w:b/>
          <w:sz w:val="24"/>
          <w:szCs w:val="24"/>
        </w:rPr>
        <w:t xml:space="preserve"> do Ogłosze</w:t>
      </w:r>
      <w:r w:rsidR="00AB4CE9">
        <w:rPr>
          <w:rFonts w:ascii="Times New Roman" w:hAnsi="Times New Roman"/>
          <w:b/>
          <w:sz w:val="24"/>
          <w:szCs w:val="24"/>
        </w:rPr>
        <w:t>nia o zamówieniu  DSP.MK.2311.22.</w:t>
      </w:r>
      <w:bookmarkStart w:id="0" w:name="_GoBack"/>
      <w:bookmarkEnd w:id="0"/>
      <w:r w:rsidR="00753F3F" w:rsidRPr="00753F3F">
        <w:rPr>
          <w:rFonts w:ascii="Times New Roman" w:hAnsi="Times New Roman"/>
          <w:b/>
          <w:sz w:val="24"/>
          <w:szCs w:val="24"/>
        </w:rPr>
        <w:t>2018</w:t>
      </w:r>
      <w:r w:rsidR="00753F3F" w:rsidRPr="00753F3F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</w:t>
      </w:r>
      <w:r w:rsidR="00FA01BD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995C05" w:rsidRDefault="007E4026" w:rsidP="001B485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DODATKOWYCH  MIESZKAŃ W</w:t>
      </w:r>
      <w:r w:rsidR="00052682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POMAGANYCH DLA OSÓB CHORUJĄCYCH PSYCHICZNIE </w:t>
      </w:r>
    </w:p>
    <w:p w:rsidR="00753F3F" w:rsidRPr="00143677" w:rsidRDefault="00D666C1" w:rsidP="00F3652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F279A8">
        <w:rPr>
          <w:rFonts w:ascii="Times New Roman" w:hAnsi="Times New Roman" w:cs="Times New Roman"/>
          <w:b/>
          <w:sz w:val="24"/>
          <w:szCs w:val="24"/>
        </w:rPr>
        <w:t xml:space="preserve"> postępowaniu o udzielenie zamówienia publicznego na  </w:t>
      </w:r>
      <w:r w:rsidRPr="00F279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zorganizowanie  </w:t>
      </w:r>
      <w:r w:rsidR="00EC0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wizyty studyjnej na terenie Włoch. </w:t>
      </w: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1663"/>
        <w:gridCol w:w="2409"/>
        <w:gridCol w:w="8982"/>
      </w:tblGrid>
      <w:tr w:rsidR="00F36525" w:rsidTr="00990A80">
        <w:trPr>
          <w:trHeight w:val="1071"/>
          <w:tblHeader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5" w:rsidRDefault="00F36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5" w:rsidRPr="00982E2D" w:rsidRDefault="00F3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Lokalizacja, adres, telefon, mieszkania wspomaganego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5" w:rsidRPr="00982E2D" w:rsidRDefault="00F365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Nazwa instytucji/ organizacji prowadzącej 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5" w:rsidRPr="00982E2D" w:rsidRDefault="00F3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25">
              <w:rPr>
                <w:rFonts w:ascii="Times New Roman" w:hAnsi="Times New Roman"/>
                <w:b/>
                <w:sz w:val="20"/>
                <w:szCs w:val="20"/>
              </w:rPr>
              <w:t>Opis w szczególności: liczba mieszkańców, standard  ( 1,2,3 osobowe), rodzaj oferowanego wsparcia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F36525" w:rsidTr="00211FB6">
        <w:trPr>
          <w:trHeight w:val="98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5" w:rsidRDefault="00F365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5" w:rsidRDefault="00F36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6525" w:rsidRDefault="00F36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5" w:rsidRDefault="00F36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6525" w:rsidRDefault="00F36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5" w:rsidRDefault="00F36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525" w:rsidTr="00CD60EE">
        <w:trPr>
          <w:trHeight w:val="111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5" w:rsidRDefault="00F365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5" w:rsidRDefault="00F36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5" w:rsidRDefault="00F36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5" w:rsidRDefault="00F36525">
            <w:pPr>
              <w:tabs>
                <w:tab w:val="left" w:pos="36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B78" w:rsidTr="00CD60EE">
        <w:trPr>
          <w:trHeight w:val="111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8" w:rsidRDefault="00A01B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8" w:rsidRDefault="00A01B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8" w:rsidRDefault="00A01B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8" w:rsidRDefault="00A01B78">
            <w:pPr>
              <w:tabs>
                <w:tab w:val="left" w:pos="36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7FD7" w:rsidRDefault="00107FD7" w:rsidP="00274233">
      <w:pPr>
        <w:spacing w:after="0"/>
        <w:jc w:val="right"/>
        <w:rPr>
          <w:rFonts w:ascii="Times New Roman" w:hAnsi="Times New Roman"/>
          <w:noProof/>
          <w:sz w:val="24"/>
          <w:szCs w:val="24"/>
        </w:rPr>
      </w:pPr>
    </w:p>
    <w:p w:rsidR="00753F3F" w:rsidRDefault="00753F3F" w:rsidP="00274233">
      <w:pPr>
        <w:spacing w:after="0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………………………………………………..</w:t>
      </w:r>
    </w:p>
    <w:p w:rsidR="00B16B14" w:rsidRPr="006C6CD4" w:rsidRDefault="00753F3F" w:rsidP="006C6CD4">
      <w:pPr>
        <w:spacing w:after="0"/>
        <w:jc w:val="right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Podpis i pieczęć osoby upoważnionej do reprezentowania Wykonawcy</w:t>
      </w:r>
    </w:p>
    <w:sectPr w:rsidR="00B16B14" w:rsidRPr="006C6CD4" w:rsidSect="00B1376E">
      <w:headerReference w:type="default" r:id="rId7"/>
      <w:footerReference w:type="default" r:id="rId8"/>
      <w:pgSz w:w="16838" w:h="11906" w:orient="landscape"/>
      <w:pgMar w:top="1080" w:right="1440" w:bottom="1080" w:left="144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4FD" w:rsidRDefault="00A914FD" w:rsidP="00421EB1">
      <w:pPr>
        <w:spacing w:after="0" w:line="240" w:lineRule="auto"/>
      </w:pPr>
      <w:r>
        <w:separator/>
      </w:r>
    </w:p>
  </w:endnote>
  <w:endnote w:type="continuationSeparator" w:id="0">
    <w:p w:rsidR="00A914FD" w:rsidRDefault="00A914FD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B1" w:rsidRPr="00704B06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</w:rPr>
    </w:pPr>
    <w:r w:rsidRPr="00704B06">
      <w:rPr>
        <w:rFonts w:asciiTheme="minorHAnsi" w:hAnsiTheme="minorHAnsi" w:cs="Times New Roman"/>
        <w:b/>
        <w:sz w:val="18"/>
        <w:szCs w:val="18"/>
      </w:rPr>
      <w:t>LIDER PROJEKTU</w:t>
    </w:r>
  </w:p>
  <w:p w:rsidR="00704B06" w:rsidRPr="00B669A9" w:rsidRDefault="0027187A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</w:rPr>
    </w:pPr>
    <w:r w:rsidRPr="00B669A9">
      <w:rPr>
        <w:rFonts w:asciiTheme="minorHAnsi" w:hAnsiTheme="minorHAnsi" w:cs="Times New Roman"/>
        <w:sz w:val="16"/>
        <w:szCs w:val="16"/>
      </w:rPr>
      <w:t>Województwo Lubelski</w:t>
    </w:r>
    <w:r w:rsidR="00816EB3" w:rsidRPr="00B669A9">
      <w:rPr>
        <w:rFonts w:asciiTheme="minorHAnsi" w:hAnsiTheme="minorHAnsi" w:cs="Times New Roman"/>
        <w:sz w:val="16"/>
        <w:szCs w:val="16"/>
      </w:rPr>
      <w:t>e</w:t>
    </w:r>
    <w:r w:rsidRPr="00B669A9">
      <w:rPr>
        <w:rFonts w:asciiTheme="minorHAnsi" w:hAnsiTheme="minorHAnsi" w:cs="Times New Roman"/>
        <w:sz w:val="16"/>
        <w:szCs w:val="16"/>
      </w:rPr>
      <w:t xml:space="preserve"> - </w:t>
    </w:r>
    <w:r w:rsidR="00704B06" w:rsidRPr="00B669A9">
      <w:rPr>
        <w:rFonts w:asciiTheme="minorHAnsi" w:hAnsiTheme="minorHAnsi" w:cs="Times New Roman"/>
        <w:sz w:val="16"/>
        <w:szCs w:val="16"/>
      </w:rPr>
      <w:t>Regionalny Ośrodek Polityki Społecznej w Lublinie</w:t>
    </w:r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  <w:lang w:val="de-AT"/>
      </w:rPr>
    </w:pP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ul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.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Diamentowa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 2, 20-447 Lublin, tel. 81 528 76 50,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fax</w:t>
    </w:r>
    <w:proofErr w:type="spellEnd"/>
    <w:r w:rsidR="00B42507" w:rsidRPr="009E6AA2">
      <w:rPr>
        <w:rFonts w:asciiTheme="minorHAnsi" w:hAnsiTheme="minorHAnsi" w:cs="Times New Roman"/>
        <w:sz w:val="16"/>
        <w:szCs w:val="16"/>
        <w:lang w:val="de-AT"/>
      </w:rPr>
      <w:t>.:</w:t>
    </w:r>
    <w:r w:rsidRPr="009E6AA2">
      <w:rPr>
        <w:rFonts w:asciiTheme="minorHAnsi" w:hAnsiTheme="minorHAnsi" w:cs="Times New Roman"/>
        <w:sz w:val="16"/>
        <w:szCs w:val="16"/>
        <w:lang w:val="de-AT"/>
      </w:rPr>
      <w:t xml:space="preserve"> 81 528 76 30, e-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mail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: </w:t>
    </w:r>
    <w:hyperlink r:id="rId1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rops@lubelskie.pl</w:t>
      </w:r>
    </w:hyperlink>
    <w:r w:rsidRPr="009E6AA2">
      <w:rPr>
        <w:rFonts w:asciiTheme="minorHAnsi" w:hAnsiTheme="minorHAnsi" w:cs="Times New Roman"/>
        <w:sz w:val="16"/>
        <w:szCs w:val="16"/>
        <w:lang w:val="de-AT"/>
      </w:rPr>
      <w:t xml:space="preserve">, </w:t>
    </w:r>
    <w:hyperlink r:id="rId2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www.rops.lubelskie.pl</w:t>
      </w:r>
    </w:hyperlink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  <w:lang w:val="de-AT"/>
      </w:rPr>
    </w:pPr>
    <w:r w:rsidRPr="009E6AA2">
      <w:rPr>
        <w:rFonts w:asciiTheme="minorHAnsi" w:hAnsiTheme="minorHAnsi"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75"/>
      <w:gridCol w:w="1801"/>
      <w:gridCol w:w="1942"/>
      <w:gridCol w:w="1926"/>
      <w:gridCol w:w="1470"/>
      <w:gridCol w:w="1489"/>
    </w:tblGrid>
    <w:tr w:rsidR="0062169B" w:rsidRPr="00704B06" w:rsidTr="00375343">
      <w:trPr>
        <w:jc w:val="center"/>
      </w:trPr>
      <w:tc>
        <w:tcPr>
          <w:tcW w:w="181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47675" cy="520186"/>
                <wp:effectExtent l="19050" t="0" r="9525" b="0"/>
                <wp:docPr id="2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4" cy="52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Lubelskie</w:t>
          </w:r>
        </w:p>
      </w:tc>
      <w:tc>
        <w:tcPr>
          <w:tcW w:w="1841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19100" cy="496409"/>
                <wp:effectExtent l="19050" t="0" r="0" b="0"/>
                <wp:docPr id="28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83" cy="526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Podkarpackie</w:t>
          </w:r>
        </w:p>
      </w:tc>
      <w:tc>
        <w:tcPr>
          <w:tcW w:w="198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66725" cy="501792"/>
                <wp:effectExtent l="19050" t="0" r="9525" b="0"/>
                <wp:docPr id="29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491" cy="521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Świętokrzyskie</w:t>
          </w:r>
        </w:p>
      </w:tc>
      <w:tc>
        <w:tcPr>
          <w:tcW w:w="177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057275" cy="753351"/>
                <wp:effectExtent l="19050" t="0" r="9525" b="0"/>
                <wp:docPr id="3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25" cy="7610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19125" cy="753532"/>
                <wp:effectExtent l="19050" t="0" r="9525" b="0"/>
                <wp:docPr id="3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860" cy="761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66750" cy="693421"/>
                <wp:effectExtent l="19050" t="0" r="0" b="0"/>
                <wp:docPr id="3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07" cy="699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169B" w:rsidRDefault="0062169B" w:rsidP="00BD1F17">
    <w:pPr>
      <w:pStyle w:val="Stopka"/>
      <w:rPr>
        <w:rFonts w:asciiTheme="minorHAnsi" w:hAnsiTheme="minorHAnsi" w:cs="Times New Roman"/>
        <w:b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4FD" w:rsidRDefault="00A914FD" w:rsidP="00421EB1">
      <w:pPr>
        <w:spacing w:after="0" w:line="240" w:lineRule="auto"/>
      </w:pPr>
      <w:r>
        <w:separator/>
      </w:r>
    </w:p>
  </w:footnote>
  <w:footnote w:type="continuationSeparator" w:id="0">
    <w:p w:rsidR="00A914FD" w:rsidRDefault="00A914FD" w:rsidP="0042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50" w:rsidRDefault="00CC1E50" w:rsidP="00755EB8">
    <w:pPr>
      <w:pStyle w:val="Default"/>
      <w:ind w:left="-567" w:right="-1134"/>
      <w:jc w:val="center"/>
      <w:rPr>
        <w:rFonts w:asciiTheme="minorHAnsi" w:hAnsiTheme="minorHAnsi" w:cs="Calibri"/>
        <w:sz w:val="18"/>
        <w:szCs w:val="18"/>
      </w:rPr>
    </w:pPr>
  </w:p>
  <w:tbl>
    <w:tblPr>
      <w:tblStyle w:val="Tabela-Siatka"/>
      <w:tblW w:w="1077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2"/>
      <w:gridCol w:w="2835"/>
      <w:gridCol w:w="2410"/>
      <w:gridCol w:w="2977"/>
    </w:tblGrid>
    <w:tr w:rsidR="00CC1E50" w:rsidTr="00C620CB">
      <w:tc>
        <w:tcPr>
          <w:tcW w:w="2552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514475" cy="714375"/>
                <wp:effectExtent l="19050" t="0" r="9525" b="0"/>
                <wp:docPr id="3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CC1E50" w:rsidRDefault="00CC1E50" w:rsidP="009E6AA2">
          <w:pPr>
            <w:jc w:val="center"/>
          </w:pPr>
          <w:r w:rsidRPr="00616A90">
            <w:rPr>
              <w:noProof/>
              <w:lang w:eastAsia="pl-PL"/>
            </w:rPr>
            <w:drawing>
              <wp:inline distT="0" distB="0" distL="0" distR="0">
                <wp:extent cx="1575435" cy="526527"/>
                <wp:effectExtent l="19050" t="0" r="5715" b="0"/>
                <wp:docPr id="20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935" cy="52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933D35" w:rsidRDefault="00933D35" w:rsidP="00933D35"/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Regionalny Ośrodek Polityki Społecznej</w:t>
          </w:r>
        </w:p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w Lublinie</w:t>
          </w:r>
        </w:p>
        <w:p w:rsidR="00CC1E50" w:rsidRPr="00616A90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4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828800" cy="539355"/>
                <wp:effectExtent l="0" t="0" r="0" b="0"/>
                <wp:docPr id="3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888" cy="54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1EB1" w:rsidRPr="00CC1E50" w:rsidRDefault="00CC1E50" w:rsidP="00755EB8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704B06">
      <w:rPr>
        <w:rFonts w:asciiTheme="minorHAnsi" w:hAnsiTheme="minorHAnsi" w:cs="Calibri"/>
        <w:sz w:val="18"/>
        <w:szCs w:val="18"/>
      </w:rPr>
      <w:t xml:space="preserve"> </w:t>
    </w:r>
    <w:r w:rsidR="00421EB1"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="00421EB1" w:rsidRPr="00CC1E50">
      <w:rPr>
        <w:rFonts w:asciiTheme="minorHAnsi" w:hAnsiTheme="minorHAnsi"/>
        <w:sz w:val="16"/>
        <w:szCs w:val="16"/>
      </w:rPr>
      <w:t>”</w:t>
    </w:r>
  </w:p>
  <w:p w:rsidR="00421EB1" w:rsidRPr="00CC1E50" w:rsidRDefault="00421EB1" w:rsidP="00755EB8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="00755EB8"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Europejskiego Funduszu Społecznego</w:t>
    </w:r>
  </w:p>
  <w:p w:rsidR="00421EB1" w:rsidRPr="00704B06" w:rsidRDefault="00421EB1" w:rsidP="00421EB1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0CA"/>
    <w:multiLevelType w:val="hybridMultilevel"/>
    <w:tmpl w:val="C2863D98"/>
    <w:lvl w:ilvl="0" w:tplc="E1FABEF2">
      <w:start w:val="1"/>
      <w:numFmt w:val="lowerLetter"/>
      <w:lvlText w:val="%1)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C6D62"/>
    <w:multiLevelType w:val="hybridMultilevel"/>
    <w:tmpl w:val="5120CD4C"/>
    <w:lvl w:ilvl="0" w:tplc="002005F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59754D0"/>
    <w:multiLevelType w:val="hybridMultilevel"/>
    <w:tmpl w:val="8EBC4DC8"/>
    <w:lvl w:ilvl="0" w:tplc="7CCE713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44475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0C0433"/>
    <w:multiLevelType w:val="hybridMultilevel"/>
    <w:tmpl w:val="237EFA7A"/>
    <w:lvl w:ilvl="0" w:tplc="002005F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732C1"/>
    <w:multiLevelType w:val="hybridMultilevel"/>
    <w:tmpl w:val="A1581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83390"/>
    <w:multiLevelType w:val="hybridMultilevel"/>
    <w:tmpl w:val="D6D2DFD8"/>
    <w:lvl w:ilvl="0" w:tplc="D2CA3E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1073209"/>
    <w:multiLevelType w:val="hybridMultilevel"/>
    <w:tmpl w:val="7334F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978F9"/>
    <w:multiLevelType w:val="hybridMultilevel"/>
    <w:tmpl w:val="6B96C42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06761"/>
    <w:multiLevelType w:val="hybridMultilevel"/>
    <w:tmpl w:val="AD7C24BE"/>
    <w:lvl w:ilvl="0" w:tplc="7AC2F62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22749EA"/>
    <w:multiLevelType w:val="hybridMultilevel"/>
    <w:tmpl w:val="9F14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D07DD"/>
    <w:multiLevelType w:val="hybridMultilevel"/>
    <w:tmpl w:val="0A082EBC"/>
    <w:lvl w:ilvl="0" w:tplc="002005F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B13BD"/>
    <w:multiLevelType w:val="hybridMultilevel"/>
    <w:tmpl w:val="FDE04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D2AEC"/>
    <w:multiLevelType w:val="hybridMultilevel"/>
    <w:tmpl w:val="D420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12"/>
  </w:num>
  <w:num w:numId="9">
    <w:abstractNumId w:val="13"/>
  </w:num>
  <w:num w:numId="10">
    <w:abstractNumId w:val="7"/>
  </w:num>
  <w:num w:numId="11">
    <w:abstractNumId w:val="1"/>
  </w:num>
  <w:num w:numId="12">
    <w:abstractNumId w:val="11"/>
  </w:num>
  <w:num w:numId="13">
    <w:abstractNumId w:val="4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21EB1"/>
    <w:rsid w:val="00003C02"/>
    <w:rsid w:val="00011882"/>
    <w:rsid w:val="00052682"/>
    <w:rsid w:val="000C4475"/>
    <w:rsid w:val="00107FD7"/>
    <w:rsid w:val="0012427A"/>
    <w:rsid w:val="0014222B"/>
    <w:rsid w:val="00143677"/>
    <w:rsid w:val="00145420"/>
    <w:rsid w:val="00166655"/>
    <w:rsid w:val="001939FA"/>
    <w:rsid w:val="001A3221"/>
    <w:rsid w:val="001B4859"/>
    <w:rsid w:val="0024564D"/>
    <w:rsid w:val="0027187A"/>
    <w:rsid w:val="00274233"/>
    <w:rsid w:val="002832AB"/>
    <w:rsid w:val="002D504C"/>
    <w:rsid w:val="002E2408"/>
    <w:rsid w:val="003059A0"/>
    <w:rsid w:val="00322ECB"/>
    <w:rsid w:val="003443B6"/>
    <w:rsid w:val="003731D1"/>
    <w:rsid w:val="00375343"/>
    <w:rsid w:val="003A7782"/>
    <w:rsid w:val="003B0216"/>
    <w:rsid w:val="003F12DD"/>
    <w:rsid w:val="003F7976"/>
    <w:rsid w:val="00400A04"/>
    <w:rsid w:val="00421EB1"/>
    <w:rsid w:val="00425AEC"/>
    <w:rsid w:val="00467B18"/>
    <w:rsid w:val="004E7502"/>
    <w:rsid w:val="0051352E"/>
    <w:rsid w:val="0057275F"/>
    <w:rsid w:val="00581E79"/>
    <w:rsid w:val="005A36C5"/>
    <w:rsid w:val="005F28E0"/>
    <w:rsid w:val="00607F76"/>
    <w:rsid w:val="006137D8"/>
    <w:rsid w:val="0062169B"/>
    <w:rsid w:val="00691F79"/>
    <w:rsid w:val="006A3E92"/>
    <w:rsid w:val="006B27D4"/>
    <w:rsid w:val="006C6CD4"/>
    <w:rsid w:val="006F2008"/>
    <w:rsid w:val="0070224C"/>
    <w:rsid w:val="00704B06"/>
    <w:rsid w:val="00753F3F"/>
    <w:rsid w:val="00755EB8"/>
    <w:rsid w:val="00765D70"/>
    <w:rsid w:val="00773C63"/>
    <w:rsid w:val="007B7EA3"/>
    <w:rsid w:val="007E4026"/>
    <w:rsid w:val="007E482A"/>
    <w:rsid w:val="008030F6"/>
    <w:rsid w:val="00816EB3"/>
    <w:rsid w:val="00826842"/>
    <w:rsid w:val="00837785"/>
    <w:rsid w:val="00846B01"/>
    <w:rsid w:val="00883A00"/>
    <w:rsid w:val="008A5938"/>
    <w:rsid w:val="008D6225"/>
    <w:rsid w:val="00933D35"/>
    <w:rsid w:val="009669B5"/>
    <w:rsid w:val="00975B7D"/>
    <w:rsid w:val="00982E2D"/>
    <w:rsid w:val="009855E8"/>
    <w:rsid w:val="00995C05"/>
    <w:rsid w:val="009E6AA2"/>
    <w:rsid w:val="009F4400"/>
    <w:rsid w:val="00A01B78"/>
    <w:rsid w:val="00A914FD"/>
    <w:rsid w:val="00A974F7"/>
    <w:rsid w:val="00AB4CE9"/>
    <w:rsid w:val="00B1376E"/>
    <w:rsid w:val="00B158E8"/>
    <w:rsid w:val="00B16B14"/>
    <w:rsid w:val="00B24CF1"/>
    <w:rsid w:val="00B42507"/>
    <w:rsid w:val="00B43BD1"/>
    <w:rsid w:val="00B669A9"/>
    <w:rsid w:val="00BA09CF"/>
    <w:rsid w:val="00BA23CF"/>
    <w:rsid w:val="00BD1F17"/>
    <w:rsid w:val="00C620CB"/>
    <w:rsid w:val="00C91F8C"/>
    <w:rsid w:val="00CC1E50"/>
    <w:rsid w:val="00CD3355"/>
    <w:rsid w:val="00CE4412"/>
    <w:rsid w:val="00D0518F"/>
    <w:rsid w:val="00D10C2A"/>
    <w:rsid w:val="00D5706E"/>
    <w:rsid w:val="00D666C1"/>
    <w:rsid w:val="00D77B38"/>
    <w:rsid w:val="00DA7BBC"/>
    <w:rsid w:val="00DD35C8"/>
    <w:rsid w:val="00DE55DF"/>
    <w:rsid w:val="00EC0F8A"/>
    <w:rsid w:val="00F0285B"/>
    <w:rsid w:val="00F36525"/>
    <w:rsid w:val="00F93D1F"/>
    <w:rsid w:val="00FA01BD"/>
    <w:rsid w:val="00FD34C0"/>
    <w:rsid w:val="00FF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7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07F7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F76"/>
    <w:rPr>
      <w:color w:val="808080"/>
      <w:shd w:val="clear" w:color="auto" w:fill="E6E6E6"/>
    </w:rPr>
  </w:style>
  <w:style w:type="paragraph" w:styleId="Bezodstpw">
    <w:name w:val="No Spacing"/>
    <w:qFormat/>
    <w:rsid w:val="005A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bekiera</cp:lastModifiedBy>
  <cp:revision>3</cp:revision>
  <cp:lastPrinted>2018-03-20T14:06:00Z</cp:lastPrinted>
  <dcterms:created xsi:type="dcterms:W3CDTF">2018-07-30T08:15:00Z</dcterms:created>
  <dcterms:modified xsi:type="dcterms:W3CDTF">2018-07-30T10:54:00Z</dcterms:modified>
</cp:coreProperties>
</file>