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318"/>
      </w:tblGrid>
      <w:tr w:rsidR="0021652D" w:rsidTr="007A5C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C33F42" w:rsidRDefault="0021652D" w:rsidP="007A5C79">
            <w:pPr>
              <w:jc w:val="center"/>
              <w:rPr>
                <w:b/>
                <w:sz w:val="20"/>
                <w:szCs w:val="20"/>
              </w:rPr>
            </w:pPr>
            <w:r w:rsidRPr="00C33F42">
              <w:rPr>
                <w:b/>
                <w:sz w:val="20"/>
                <w:szCs w:val="20"/>
              </w:rPr>
              <w:t>Formularz zgłaszan</w:t>
            </w:r>
            <w:bookmarkStart w:id="0" w:name="_GoBack"/>
            <w:bookmarkEnd w:id="0"/>
            <w:r w:rsidRPr="00C33F42">
              <w:rPr>
                <w:b/>
                <w:sz w:val="20"/>
                <w:szCs w:val="20"/>
              </w:rPr>
              <w:t xml:space="preserve">ia uwag do oferty złożonej na podstawie art. 19a ustawy o działalności pożytku publicznego </w:t>
            </w:r>
            <w:r>
              <w:rPr>
                <w:b/>
                <w:sz w:val="20"/>
                <w:szCs w:val="20"/>
              </w:rPr>
              <w:br/>
            </w:r>
            <w:r w:rsidRPr="00C33F42">
              <w:rPr>
                <w:b/>
                <w:sz w:val="20"/>
                <w:szCs w:val="20"/>
              </w:rPr>
              <w:t xml:space="preserve">i o wolontariacie </w:t>
            </w:r>
          </w:p>
        </w:tc>
      </w:tr>
      <w:tr w:rsidR="00ED4ED8" w:rsidTr="007A5C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Pr="00C33F42" w:rsidRDefault="00ED4ED8" w:rsidP="00ED4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I wypełnia podmiot zgłaszający uwagi </w:t>
            </w:r>
          </w:p>
        </w:tc>
      </w:tr>
      <w:tr w:rsidR="0071505B" w:rsidTr="00EC7DBC">
        <w:trPr>
          <w:cantSplit/>
          <w:trHeight w:val="39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Default="0071505B" w:rsidP="004751BB">
            <w:pPr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 xml:space="preserve">Nazwa zadania </w:t>
            </w:r>
            <w:r>
              <w:rPr>
                <w:sz w:val="20"/>
                <w:szCs w:val="20"/>
              </w:rPr>
              <w:t>:</w:t>
            </w:r>
          </w:p>
          <w:p w:rsidR="0071505B" w:rsidRPr="00D52E01" w:rsidRDefault="0071505B" w:rsidP="00ED4ED8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Nazwa i adres organizacji</w:t>
            </w:r>
            <w:r w:rsidR="00507293">
              <w:rPr>
                <w:sz w:val="20"/>
                <w:szCs w:val="20"/>
              </w:rPr>
              <w:t xml:space="preserve"> składającej ofertę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B03787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71505B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71505B" w:rsidRDefault="0071505B" w:rsidP="0071505B">
            <w:pPr>
              <w:shd w:val="clear" w:color="auto" w:fill="FFFFFF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 xml:space="preserve">Dane zgłaszającego uwagi </w:t>
            </w:r>
          </w:p>
          <w:p w:rsidR="0071505B" w:rsidRPr="00F63F50" w:rsidRDefault="0071505B" w:rsidP="0071505B">
            <w:pPr>
              <w:shd w:val="clear" w:color="auto" w:fill="FFFFFF"/>
              <w:rPr>
                <w:sz w:val="20"/>
                <w:szCs w:val="20"/>
              </w:rPr>
            </w:pPr>
            <w:r w:rsidRPr="0071505B">
              <w:rPr>
                <w:sz w:val="20"/>
                <w:szCs w:val="20"/>
              </w:rPr>
              <w:t>(imię i nazwisko, nazwa podmiotu, adres korespondencyjny, e-mail)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5B" w:rsidRPr="00D52E01" w:rsidRDefault="0071505B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90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Uwagi wraz z uzasadnieniem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Data wypełnienia formularza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21652D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Pr="00F63F50" w:rsidRDefault="0021652D" w:rsidP="007A5C79">
            <w:pPr>
              <w:shd w:val="clear" w:color="auto" w:fill="FFFFFF"/>
              <w:rPr>
                <w:sz w:val="20"/>
                <w:szCs w:val="20"/>
              </w:rPr>
            </w:pPr>
            <w:r w:rsidRPr="00F63F50">
              <w:rPr>
                <w:sz w:val="20"/>
                <w:szCs w:val="20"/>
              </w:rPr>
              <w:t>Podpis zgłaszającego uwagi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Default="0021652D" w:rsidP="007A5C79">
            <w:pPr>
              <w:jc w:val="center"/>
              <w:rPr>
                <w:b/>
                <w:bCs/>
              </w:rPr>
            </w:pPr>
          </w:p>
          <w:p w:rsidR="0021652D" w:rsidRPr="00D52E01" w:rsidRDefault="0021652D" w:rsidP="007A5C79">
            <w:pPr>
              <w:jc w:val="center"/>
              <w:rPr>
                <w:b/>
                <w:bCs/>
              </w:rPr>
            </w:pPr>
          </w:p>
        </w:tc>
      </w:tr>
      <w:tr w:rsidR="00ED4ED8" w:rsidTr="00571980">
        <w:trPr>
          <w:cantSplit/>
          <w:trHeight w:val="352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Pr="00ED4ED8" w:rsidRDefault="00ED4ED8" w:rsidP="00ED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D8">
              <w:rPr>
                <w:b/>
                <w:bCs/>
                <w:sz w:val="20"/>
                <w:szCs w:val="20"/>
              </w:rPr>
              <w:t>Część II wypełnia  ROPS</w:t>
            </w:r>
          </w:p>
        </w:tc>
      </w:tr>
      <w:tr w:rsidR="00ED4ED8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Pr="00F63F50" w:rsidRDefault="00ED4ED8" w:rsidP="007A5C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wpływu do ROPS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Default="00ED4ED8" w:rsidP="007A5C79">
            <w:pPr>
              <w:jc w:val="center"/>
              <w:rPr>
                <w:b/>
                <w:bCs/>
              </w:rPr>
            </w:pPr>
          </w:p>
        </w:tc>
      </w:tr>
      <w:tr w:rsidR="00ED4ED8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rozpatrzenia uwag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Default="00ED4ED8" w:rsidP="007A5C79">
            <w:pPr>
              <w:jc w:val="center"/>
              <w:rPr>
                <w:b/>
                <w:bCs/>
              </w:rPr>
            </w:pPr>
          </w:p>
        </w:tc>
      </w:tr>
      <w:tr w:rsidR="00ED4ED8" w:rsidTr="007A5C79">
        <w:trPr>
          <w:cantSplit/>
          <w:trHeight w:val="35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  <w:p w:rsidR="00ED4ED8" w:rsidRDefault="00ED4ED8" w:rsidP="00ED4E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D8" w:rsidRDefault="00ED4ED8" w:rsidP="007A5C79">
            <w:pPr>
              <w:jc w:val="center"/>
              <w:rPr>
                <w:b/>
                <w:bCs/>
              </w:rPr>
            </w:pPr>
          </w:p>
        </w:tc>
      </w:tr>
    </w:tbl>
    <w:p w:rsidR="003C4E3D" w:rsidRDefault="00507293"/>
    <w:sectPr w:rsidR="003C4E3D" w:rsidSect="009F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2D"/>
    <w:rsid w:val="0021652D"/>
    <w:rsid w:val="004751BB"/>
    <w:rsid w:val="00497730"/>
    <w:rsid w:val="00507293"/>
    <w:rsid w:val="0071505B"/>
    <w:rsid w:val="00864FE0"/>
    <w:rsid w:val="009E7440"/>
    <w:rsid w:val="009F5C99"/>
    <w:rsid w:val="00AC1523"/>
    <w:rsid w:val="00CE6973"/>
    <w:rsid w:val="00DF56D5"/>
    <w:rsid w:val="00ED4ED8"/>
    <w:rsid w:val="00E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zembrzuskam</cp:lastModifiedBy>
  <cp:revision>4</cp:revision>
  <dcterms:created xsi:type="dcterms:W3CDTF">2016-09-15T07:18:00Z</dcterms:created>
  <dcterms:modified xsi:type="dcterms:W3CDTF">2016-09-15T07:20:00Z</dcterms:modified>
</cp:coreProperties>
</file>